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6B79FA" w:rsidP="005D1DD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09465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22</w:t>
      </w:r>
      <w:r w:rsidR="00D5780B">
        <w:rPr>
          <w:sz w:val="28"/>
          <w:szCs w:val="28"/>
        </w:rPr>
        <w:t>3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8544F0">
        <w:rPr>
          <w:b/>
          <w:sz w:val="28"/>
          <w:szCs w:val="28"/>
        </w:rPr>
        <w:t>второй</w:t>
      </w:r>
      <w:r w:rsidR="00CC2F9A">
        <w:rPr>
          <w:b/>
          <w:sz w:val="28"/>
          <w:szCs w:val="28"/>
        </w:rPr>
        <w:t xml:space="preserve"> </w:t>
      </w:r>
      <w:r w:rsidR="006B79FA">
        <w:rPr>
          <w:b/>
          <w:sz w:val="28"/>
          <w:szCs w:val="28"/>
        </w:rPr>
        <w:t>квартал 2023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8544F0">
        <w:rPr>
          <w:sz w:val="28"/>
          <w:szCs w:val="28"/>
        </w:rPr>
        <w:t>второй</w:t>
      </w:r>
      <w:r w:rsidR="006B79FA">
        <w:rPr>
          <w:sz w:val="28"/>
          <w:szCs w:val="28"/>
        </w:rPr>
        <w:t xml:space="preserve"> квартал 2023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9FA">
        <w:rPr>
          <w:sz w:val="28"/>
          <w:szCs w:val="28"/>
        </w:rPr>
        <w:t>24</w:t>
      </w:r>
      <w:r w:rsidR="0009465C">
        <w:rPr>
          <w:sz w:val="28"/>
          <w:szCs w:val="28"/>
        </w:rPr>
        <w:t xml:space="preserve"> </w:t>
      </w:r>
      <w:r w:rsidR="006B79FA">
        <w:rPr>
          <w:sz w:val="28"/>
          <w:szCs w:val="28"/>
        </w:rPr>
        <w:t>марта 2023</w:t>
      </w:r>
      <w:r w:rsidR="00CE0D23">
        <w:rPr>
          <w:sz w:val="28"/>
          <w:szCs w:val="28"/>
        </w:rPr>
        <w:t xml:space="preserve">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6B79FA">
        <w:rPr>
          <w:sz w:val="28"/>
          <w:szCs w:val="28"/>
        </w:rPr>
        <w:t>22</w:t>
      </w:r>
      <w:r w:rsidR="00D5780B">
        <w:rPr>
          <w:sz w:val="28"/>
          <w:szCs w:val="28"/>
        </w:rPr>
        <w:t>3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103EC">
        <w:rPr>
          <w:b/>
          <w:sz w:val="28"/>
          <w:szCs w:val="28"/>
        </w:rPr>
        <w:t xml:space="preserve"> созыва на второй</w:t>
      </w:r>
      <w:r w:rsidR="006B79FA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18C3">
              <w:rPr>
                <w:sz w:val="28"/>
                <w:szCs w:val="28"/>
                <w:lang w:val="en-US"/>
              </w:rPr>
              <w:t>0</w:t>
            </w:r>
            <w:r w:rsidR="006B79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140BD2" w:rsidRPr="00F77D75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B79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</w:t>
            </w:r>
            <w:r w:rsidR="00CE0D23" w:rsidRPr="006E26E6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6B79FA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4</w:t>
            </w:r>
            <w:r w:rsidR="00CE0D23" w:rsidRPr="004479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  <w:r w:rsidR="00CE0D23">
              <w:rPr>
                <w:sz w:val="28"/>
                <w:szCs w:val="28"/>
              </w:rPr>
              <w:t xml:space="preserve"> </w:t>
            </w:r>
          </w:p>
          <w:p w:rsidR="00140BD2" w:rsidRPr="00F77D75" w:rsidRDefault="006B79FA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518C3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6B79FA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4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</w:p>
          <w:p w:rsidR="00CC2F9A" w:rsidRPr="00140BD2" w:rsidRDefault="006B79FA" w:rsidP="00CE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E0D23">
              <w:rPr>
                <w:sz w:val="28"/>
                <w:szCs w:val="28"/>
              </w:rPr>
              <w:t>.0</w:t>
            </w:r>
            <w:r w:rsidR="00C518C3">
              <w:rPr>
                <w:sz w:val="28"/>
                <w:szCs w:val="28"/>
              </w:rPr>
              <w:t>6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6B79FA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E0D23">
              <w:rPr>
                <w:sz w:val="28"/>
                <w:szCs w:val="28"/>
              </w:rPr>
              <w:t>.0</w:t>
            </w:r>
            <w:r w:rsidR="00C518C3">
              <w:rPr>
                <w:sz w:val="28"/>
                <w:szCs w:val="28"/>
              </w:rPr>
              <w:t>5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B79FA">
              <w:rPr>
                <w:sz w:val="28"/>
                <w:szCs w:val="28"/>
              </w:rPr>
              <w:t>7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4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D57DF8" w:rsidRPr="00F77D75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6B79FA">
              <w:rPr>
                <w:sz w:val="28"/>
                <w:szCs w:val="28"/>
              </w:rPr>
              <w:t>8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6</w:t>
            </w:r>
            <w:r w:rsidR="00CE0D23" w:rsidRPr="00447989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6B79FA">
              <w:rPr>
                <w:sz w:val="28"/>
                <w:szCs w:val="28"/>
              </w:rPr>
              <w:t>4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5</w:t>
            </w:r>
            <w:r w:rsidR="00CE0D23">
              <w:rPr>
                <w:sz w:val="28"/>
                <w:szCs w:val="28"/>
              </w:rPr>
              <w:t>.</w:t>
            </w:r>
            <w:r w:rsidR="006B79FA">
              <w:rPr>
                <w:sz w:val="28"/>
                <w:szCs w:val="28"/>
              </w:rPr>
              <w:t>2023</w:t>
            </w:r>
          </w:p>
          <w:p w:rsidR="00CE0D23" w:rsidRPr="00BC4CBA" w:rsidRDefault="006B79FA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6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E0D23" w:rsidRPr="00447989" w:rsidRDefault="006B79FA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5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</w:p>
          <w:p w:rsidR="00CE0D23" w:rsidRPr="00447989" w:rsidRDefault="006B79FA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6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103EC"/>
    <w:rsid w:val="00140BD2"/>
    <w:rsid w:val="00236924"/>
    <w:rsid w:val="00250B97"/>
    <w:rsid w:val="002915D8"/>
    <w:rsid w:val="00385293"/>
    <w:rsid w:val="003E04D3"/>
    <w:rsid w:val="00462B6F"/>
    <w:rsid w:val="005D1DD6"/>
    <w:rsid w:val="00681BBF"/>
    <w:rsid w:val="006B79FA"/>
    <w:rsid w:val="0074202E"/>
    <w:rsid w:val="00784920"/>
    <w:rsid w:val="007912FF"/>
    <w:rsid w:val="0085134C"/>
    <w:rsid w:val="008544F0"/>
    <w:rsid w:val="008655C7"/>
    <w:rsid w:val="0093171C"/>
    <w:rsid w:val="00983612"/>
    <w:rsid w:val="00A64991"/>
    <w:rsid w:val="00C518C3"/>
    <w:rsid w:val="00CC2F9A"/>
    <w:rsid w:val="00CE0D23"/>
    <w:rsid w:val="00D5780B"/>
    <w:rsid w:val="00D57DF8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24128-C065-42CF-AC90-128FDF2D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21</cp:revision>
  <cp:lastPrinted>2023-03-17T12:30:00Z</cp:lastPrinted>
  <dcterms:created xsi:type="dcterms:W3CDTF">2018-09-28T14:13:00Z</dcterms:created>
  <dcterms:modified xsi:type="dcterms:W3CDTF">2023-03-17T12:30:00Z</dcterms:modified>
</cp:coreProperties>
</file>